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6D6BC" w14:textId="77777777" w:rsidR="00617D2C" w:rsidRDefault="009F4DA1" w:rsidP="005623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ПРОФЕССИОНАЛЬНОЙ ПЕРЕПОДГОТОВКИ «П</w:t>
      </w:r>
      <w:r w:rsidRPr="00833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РЕПОДАВАТЕЛЬ РУССКОГО ЯЗЫКА КАК ИНОСТРАННОГО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AB8E853" w14:textId="77777777" w:rsidR="008337AD" w:rsidRDefault="008337AD" w:rsidP="005623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B5A5ED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300 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14:paraId="0DAB2C8C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имеющие среднее профессиональное и (или) высшее образование; лица, получающие среднее профессиональное и (или) высшее образование</w:t>
      </w:r>
    </w:p>
    <w:p w14:paraId="7AD8BA38" w14:textId="77777777" w:rsidR="00EC2906" w:rsidRPr="00D91730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Продолжительность </w:t>
      </w:r>
      <w:r w:rsidRPr="00D91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обучения:</w:t>
      </w:r>
      <w:r w:rsidRPr="00D91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CC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4D74" w:rsidRPr="00D91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14:paraId="676CF27F" w14:textId="77777777" w:rsidR="00DE10EB" w:rsidRPr="00A24D74" w:rsidRDefault="00DE10EB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 w:rsidR="00A24D74" w:rsidRPr="00D91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91730" w:rsidRPr="00D917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4D74" w:rsidRPr="00D91730">
        <w:rPr>
          <w:rFonts w:ascii="Times New Roman" w:eastAsia="Times New Roman" w:hAnsi="Times New Roman" w:cs="Times New Roman"/>
          <w:sz w:val="24"/>
          <w:szCs w:val="24"/>
          <w:lang w:eastAsia="ru-RU"/>
        </w:rPr>
        <w:t>0 000 руб.</w:t>
      </w:r>
    </w:p>
    <w:p w14:paraId="599FF197" w14:textId="77777777" w:rsidR="00EC2906" w:rsidRPr="00CD2F95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диплом</w:t>
        </w:r>
      </w:hyperlink>
      <w:r w:rsidRPr="00CD2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профессиональной переподготовке</w:t>
        </w:r>
      </w:hyperlink>
    </w:p>
    <w:p w14:paraId="68040692" w14:textId="77777777" w:rsidR="00C7567F" w:rsidRPr="00C7567F" w:rsidRDefault="00EC2906" w:rsidP="003B1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67F" w:rsidRPr="00C756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слушателей профессиональных компетенций, необходимых для ведения профессиональной деятельности в сфере преподавания русского языка как иностранного.</w:t>
      </w:r>
    </w:p>
    <w:p w14:paraId="3C5ACD46" w14:textId="3EAB7592" w:rsidR="006E03E7" w:rsidRDefault="006E03E7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DAF33D" w14:textId="77777777" w:rsidR="00DA3638" w:rsidRPr="00DA3638" w:rsidRDefault="00DA3638" w:rsidP="00DA3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638">
        <w:rPr>
          <w:rFonts w:ascii="Times New Roman" w:eastAsia="Calibri" w:hAnsi="Times New Roman" w:cs="Times New Roman"/>
          <w:sz w:val="24"/>
          <w:szCs w:val="24"/>
        </w:rPr>
        <w:t>Выпускник, освоивший программу, должен обладать профессиональными компетенциями, соответствующими видам профессиональной деятельности, на которые ориентирована программа:</w:t>
      </w:r>
    </w:p>
    <w:p w14:paraId="71B23928" w14:textId="77777777" w:rsidR="00DA3638" w:rsidRPr="00DA3638" w:rsidRDefault="00DA3638" w:rsidP="00DA36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638">
        <w:rPr>
          <w:rFonts w:ascii="Times New Roman" w:eastAsia="Calibri" w:hAnsi="Times New Roman" w:cs="Times New Roman"/>
          <w:sz w:val="24"/>
          <w:szCs w:val="24"/>
        </w:rPr>
        <w:t>- педагогическая:</w:t>
      </w:r>
    </w:p>
    <w:p w14:paraId="5D47B71B" w14:textId="77777777" w:rsidR="00DA3638" w:rsidRPr="00DA3638" w:rsidRDefault="00DA3638" w:rsidP="00DA36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638">
        <w:rPr>
          <w:rFonts w:ascii="Times New Roman" w:eastAsia="Calibri" w:hAnsi="Times New Roman" w:cs="Times New Roman"/>
          <w:sz w:val="24"/>
          <w:szCs w:val="24"/>
        </w:rPr>
        <w:t>способен использовать базовые научные теоретические знания и практические умения по предмету в профессиональной деятельности;</w:t>
      </w:r>
    </w:p>
    <w:p w14:paraId="23485F27" w14:textId="77777777" w:rsidR="00DA3638" w:rsidRPr="00DA3638" w:rsidRDefault="00DA3638" w:rsidP="00DA36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638">
        <w:rPr>
          <w:rFonts w:ascii="Times New Roman" w:eastAsia="Calibri" w:hAnsi="Times New Roman" w:cs="Times New Roman"/>
          <w:sz w:val="24"/>
          <w:szCs w:val="24"/>
        </w:rPr>
        <w:t>способен проектировать и реализовывать образовательные программы различных уровней в соответствии с современными методиками и технологиями, в том числе для обучающихся с особыми образовательными потребностями, для обеспечения качества учебно-воспитательного процесса;</w:t>
      </w:r>
    </w:p>
    <w:p w14:paraId="2A771491" w14:textId="77777777" w:rsidR="00DA3638" w:rsidRPr="00DA3638" w:rsidRDefault="00DA3638" w:rsidP="00DA36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638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DA3638">
        <w:rPr>
          <w:rFonts w:ascii="Times New Roman" w:eastAsia="Calibri" w:hAnsi="Times New Roman" w:cs="Times New Roman"/>
          <w:sz w:val="24"/>
          <w:szCs w:val="24"/>
        </w:rPr>
        <w:t>пособен осуществлять целенаправленную воспитательную деятельность в различных образовательных организациях;</w:t>
      </w:r>
    </w:p>
    <w:p w14:paraId="355CB766" w14:textId="77777777" w:rsidR="00DA3638" w:rsidRPr="00DA3638" w:rsidRDefault="00DA3638" w:rsidP="00DA36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638">
        <w:rPr>
          <w:rFonts w:ascii="Times New Roman" w:eastAsia="Calibri" w:hAnsi="Times New Roman" w:cs="Times New Roman"/>
          <w:sz w:val="24"/>
          <w:szCs w:val="24"/>
        </w:rPr>
        <w:t>способен организовывать взаимодействие участников образовательного процесса в поликультурной среде;</w:t>
      </w:r>
    </w:p>
    <w:p w14:paraId="40F48ACA" w14:textId="77777777" w:rsidR="00DA3638" w:rsidRPr="00DA3638" w:rsidRDefault="00DA3638" w:rsidP="00DA36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3638">
        <w:rPr>
          <w:rFonts w:ascii="Times New Roman" w:eastAsia="Calibri" w:hAnsi="Times New Roman" w:cs="Times New Roman"/>
          <w:sz w:val="24"/>
          <w:szCs w:val="24"/>
        </w:rPr>
        <w:t>способен к формированию развивающей образовательной среды для достижения личностных, предметных и метапредметных результатов обучения средствами преподаваемых учебных предметов.</w:t>
      </w:r>
    </w:p>
    <w:p w14:paraId="52CA3EE0" w14:textId="77777777" w:rsidR="00DA3638" w:rsidRPr="00DA3638" w:rsidRDefault="00DA3638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81BF30" w14:textId="043B0078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14:paraId="668DBD27" w14:textId="77777777" w:rsidR="00DA3638" w:rsidRPr="00EC2906" w:rsidRDefault="00DA3638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05639" w14:textId="77777777" w:rsidR="00C7567F" w:rsidRPr="00C7567F" w:rsidRDefault="00C7567F" w:rsidP="00DA363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русский язык с точки зрения методики его преподавания иностранцам (фонетика, морфология, синтаксис, стилистика)</w:t>
      </w:r>
    </w:p>
    <w:p w14:paraId="2A48B4FB" w14:textId="77777777" w:rsidR="00C7567F" w:rsidRPr="00C7567F" w:rsidRDefault="00C7567F" w:rsidP="00DA363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преподавания РКИ</w:t>
      </w:r>
    </w:p>
    <w:p w14:paraId="4253DDB8" w14:textId="77777777" w:rsidR="00C7567F" w:rsidRPr="00C7567F" w:rsidRDefault="00C7567F" w:rsidP="00DA363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7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теорию межкультурной коммуникации</w:t>
      </w:r>
    </w:p>
    <w:p w14:paraId="266DC233" w14:textId="77777777" w:rsidR="00C7567F" w:rsidRPr="00C7567F" w:rsidRDefault="00C7567F" w:rsidP="00DA363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технологии в преподавании РКИ</w:t>
      </w:r>
    </w:p>
    <w:p w14:paraId="5BBFD6A6" w14:textId="77777777" w:rsidR="00A2615A" w:rsidRPr="00E82F1D" w:rsidRDefault="00C7567F" w:rsidP="00DA363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5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Научно-исследовательская деятельность в области теории и методики преподавания русского языка как иностранного</w:t>
      </w:r>
    </w:p>
    <w:p w14:paraId="699A7A04" w14:textId="77777777" w:rsidR="00E82F1D" w:rsidRPr="00C7567F" w:rsidRDefault="00E82F1D" w:rsidP="00DA3638">
      <w:pPr>
        <w:pStyle w:val="a3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47D1E1" w14:textId="77777777" w:rsidR="009C0433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</w:t>
      </w:r>
      <w:r w:rsidR="00AE2C7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аттестационн</w:t>
      </w:r>
      <w:r w:rsidR="00AE2C7E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экзамен</w:t>
      </w:r>
    </w:p>
    <w:p w14:paraId="6C4B8A30" w14:textId="77777777" w:rsidR="00D54CC9" w:rsidRDefault="00D54CC9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015165" w14:textId="6F04BA5D" w:rsidR="009F4DA1" w:rsidRDefault="009F4DA1" w:rsidP="009F4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638">
        <w:rPr>
          <w:rFonts w:ascii="Times New Roman" w:eastAsia="Times New Roman" w:hAnsi="Times New Roman"/>
          <w:sz w:val="24"/>
          <w:szCs w:val="24"/>
          <w:lang w:eastAsia="ru-RU"/>
        </w:rPr>
        <w:t>очно-заочная</w:t>
      </w:r>
    </w:p>
    <w:p w14:paraId="329C5035" w14:textId="77777777" w:rsidR="009F4DA1" w:rsidRDefault="009F4DA1" w:rsidP="009F4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DC3CB" w14:textId="77777777" w:rsidR="009F4DA1" w:rsidRPr="009C0433" w:rsidRDefault="009F4DA1" w:rsidP="009F4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80D019C" w14:textId="77777777" w:rsidR="009F4DA1" w:rsidRDefault="009F4DA1" w:rsidP="009F4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 копию диплома о высшем или среднем профессиональном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или среднего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профессионального образования), а также заполнить договор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обучение по дополнительным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03A6BA" w14:textId="77777777" w:rsidR="009F4DA1" w:rsidRDefault="009F4DA1" w:rsidP="009F4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FD402" w14:textId="77777777" w:rsidR="00CD2853" w:rsidRDefault="00CD2853"/>
    <w:sectPr w:rsidR="00CD2853" w:rsidSect="00AB5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436"/>
    <w:multiLevelType w:val="multilevel"/>
    <w:tmpl w:val="A34A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0F9"/>
    <w:multiLevelType w:val="multilevel"/>
    <w:tmpl w:val="9616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83F4E"/>
    <w:multiLevelType w:val="hybridMultilevel"/>
    <w:tmpl w:val="A86839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606757"/>
    <w:multiLevelType w:val="multilevel"/>
    <w:tmpl w:val="A63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5F7A56"/>
    <w:multiLevelType w:val="multilevel"/>
    <w:tmpl w:val="01C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A11D8F"/>
    <w:multiLevelType w:val="hybridMultilevel"/>
    <w:tmpl w:val="5BF2E5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906"/>
    <w:rsid w:val="00177C13"/>
    <w:rsid w:val="001B57C2"/>
    <w:rsid w:val="001F6504"/>
    <w:rsid w:val="002A4193"/>
    <w:rsid w:val="003B1BDA"/>
    <w:rsid w:val="003F3DA5"/>
    <w:rsid w:val="00562388"/>
    <w:rsid w:val="00617D2C"/>
    <w:rsid w:val="00670AD4"/>
    <w:rsid w:val="006E03E7"/>
    <w:rsid w:val="00717B3F"/>
    <w:rsid w:val="007F6447"/>
    <w:rsid w:val="008337AD"/>
    <w:rsid w:val="009538DE"/>
    <w:rsid w:val="00986988"/>
    <w:rsid w:val="009C0433"/>
    <w:rsid w:val="009E1AEE"/>
    <w:rsid w:val="009F4DA1"/>
    <w:rsid w:val="00A15241"/>
    <w:rsid w:val="00A24D74"/>
    <w:rsid w:val="00A2615A"/>
    <w:rsid w:val="00AB50B6"/>
    <w:rsid w:val="00AE2C7E"/>
    <w:rsid w:val="00B75332"/>
    <w:rsid w:val="00C12850"/>
    <w:rsid w:val="00C15B27"/>
    <w:rsid w:val="00C7567F"/>
    <w:rsid w:val="00CD2853"/>
    <w:rsid w:val="00CD2F95"/>
    <w:rsid w:val="00CD7214"/>
    <w:rsid w:val="00CE401C"/>
    <w:rsid w:val="00D54CC9"/>
    <w:rsid w:val="00D91730"/>
    <w:rsid w:val="00DA3638"/>
    <w:rsid w:val="00DE10EB"/>
    <w:rsid w:val="00E82F1D"/>
    <w:rsid w:val="00EC2906"/>
    <w:rsid w:val="00F51953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2252"/>
  <w15:docId w15:val="{305B2DD5-4EDD-4D73-9654-9C20B5EB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26</cp:revision>
  <dcterms:created xsi:type="dcterms:W3CDTF">2018-12-28T12:06:00Z</dcterms:created>
  <dcterms:modified xsi:type="dcterms:W3CDTF">2026-05-28T08:26:00Z</dcterms:modified>
</cp:coreProperties>
</file>